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96262" w14:textId="77777777" w:rsidR="008725CF" w:rsidRPr="009F641F" w:rsidRDefault="008725CF" w:rsidP="008725C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56393756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D401667" w14:textId="77777777" w:rsidR="008725CF" w:rsidRPr="009F641F" w:rsidRDefault="008725CF" w:rsidP="008725C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7EA84E39" w14:textId="77777777" w:rsidR="008725CF" w:rsidRPr="009F641F" w:rsidRDefault="008725CF" w:rsidP="008725C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19CDD4A0" w14:textId="77777777" w:rsidR="008725CF" w:rsidRPr="009F641F" w:rsidRDefault="008725CF" w:rsidP="008725C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(МБОУ «СОШ с. Чурч-Ирзу им. </w:t>
      </w: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М-С.Г. Гадаева»)</w:t>
      </w:r>
    </w:p>
    <w:p w14:paraId="0862B19B" w14:textId="77777777" w:rsidR="008725CF" w:rsidRPr="009F641F" w:rsidRDefault="008725CF" w:rsidP="008725C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4D44329E" w14:textId="77777777" w:rsidR="008725CF" w:rsidRPr="009F641F" w:rsidRDefault="008725CF" w:rsidP="008725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4C56B0CA" w14:textId="77777777" w:rsidR="008725CF" w:rsidRPr="009F641F" w:rsidRDefault="008725CF" w:rsidP="008725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34C9039C" w14:textId="77777777" w:rsidR="008725CF" w:rsidRPr="009F641F" w:rsidRDefault="008725CF" w:rsidP="008725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1E9C436D" w14:textId="77777777" w:rsidR="008725CF" w:rsidRPr="009F641F" w:rsidRDefault="008725CF" w:rsidP="008725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8725CF" w:rsidRPr="009F641F" w14:paraId="5EDB02BD" w14:textId="77777777" w:rsidTr="00A86756">
        <w:trPr>
          <w:trHeight w:val="1217"/>
        </w:trPr>
        <w:tc>
          <w:tcPr>
            <w:tcW w:w="4954" w:type="dxa"/>
          </w:tcPr>
          <w:p w14:paraId="6BD37893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AC58049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75D7451C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</w:rPr>
            </w:pPr>
            <w:r w:rsidRPr="009F641F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14:paraId="5E834625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6D26E6C2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14:paraId="086FA135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D882421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Чурч-Ирзу им. </w:t>
            </w:r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М-С.Г. Гадаева»</w:t>
            </w:r>
          </w:p>
          <w:p w14:paraId="2ADED078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от  «30» августа 2025г №_68-П</w:t>
            </w:r>
          </w:p>
          <w:p w14:paraId="40F05433" w14:textId="77777777" w:rsidR="008725CF" w:rsidRPr="009F641F" w:rsidRDefault="008725CF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28669236" w14:textId="77777777" w:rsidR="00BA0D1F" w:rsidRPr="00BA0D1F" w:rsidRDefault="00BA0D1F" w:rsidP="00BA0D1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  <w:bookmarkStart w:id="1" w:name="_GoBack"/>
      <w:bookmarkEnd w:id="1"/>
    </w:p>
    <w:p w14:paraId="0203EC8D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9682E9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8290C80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9D14B9D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D4E99F4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751044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BA0D1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4FDC663" w14:textId="1870F0FA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BA0D1F">
        <w:rPr>
          <w:rFonts w:ascii="Times New Roman" w:eastAsia="Calibri" w:hAnsi="Times New Roman" w:cs="Times New Roman"/>
          <w:sz w:val="28"/>
          <w:lang w:val="ru-RU"/>
        </w:rPr>
        <w:t>учебного предмета «Физическая культура»</w:t>
      </w:r>
    </w:p>
    <w:p w14:paraId="56B09AF5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BA0D1F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50357E6C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3FD1C6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5F58EB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E30DD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76646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3B4B7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CC063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7B6A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C76F34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1D065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A47680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62F519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61AFC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A21EA5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7E6B3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E5186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E6941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CD153E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B4DD44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99495B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9FDEC2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3182E1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76D9B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8C05F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CED569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55A051" w14:textId="77777777" w:rsidR="008725CF" w:rsidRPr="009F641F" w:rsidRDefault="008725CF" w:rsidP="008725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2" w:name="block-56393759"/>
      <w:bookmarkEnd w:id="0"/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>с.Чурч-Ирзу – 2025</w:t>
      </w:r>
    </w:p>
    <w:p w14:paraId="44468CAC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8F89CF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AA6B68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8B5E55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14:paraId="052CE5B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14:paraId="2675A1E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14:paraId="09D00D0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14:paraId="0D8FB82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14:paraId="5D9893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14:paraId="415A90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14:paraId="4A5C16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14:paraId="49E2A6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14:paraId="172CF17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14:paraId="3237DC2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14:paraId="2405F5C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14:paraId="13B18CF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14:paraId="1D79746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14:paraId="5773BF1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14:paraId="0E76416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14:paraId="69B8C04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14:paraId="6FB60B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14:paraId="35DCBE8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14:paraId="7085F90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14:paraId="5EAEDC3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14:paraId="75438BE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14:paraId="3B5A7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14:paraId="1871C05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14:paraId="5EED0EA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14:paraId="4758850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основных физических качеств,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14:paraId="29F3F4E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14:paraId="0F07CEF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14:paraId="399C7DC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предполагает,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14:paraId="4392FC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14:paraId="78F3BB6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14:paraId="396960B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14:paraId="1AB047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14:paraId="77C2AF8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14:paraId="02D47C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14:paraId="2CB0661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064A5AD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14:paraId="6D8B3DE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14:paraId="11D273F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14:paraId="51B7118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14:paraId="7729847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14:paraId="0ECB000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14:paraId="1CCCD4B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14:paraId="7908ADC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14:paraId="5D002B9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14:paraId="6A965BB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14:paraId="254A277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14:paraId="28D9F1B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14:paraId="4C1A53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14:paraId="2904BE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14:paraId="361EC2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14:paraId="551F427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14:paraId="2B466E8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14:paraId="480A347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по общим сведениям,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14:paraId="4A8A83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14:paraId="3EF31F3E" w14:textId="77777777" w:rsidR="0006669D" w:rsidRPr="009E5D5D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</w:t>
      </w:r>
      <w:r w:rsidR="00546AE2">
        <w:rPr>
          <w:rFonts w:ascii="Times New Roman" w:hAnsi="Times New Roman"/>
          <w:color w:val="000000"/>
          <w:sz w:val="28"/>
          <w:lang w:val="ru-RU"/>
        </w:rPr>
        <w:t>уры – 405 часов: в 1 классе – 33 часов (1 час в неделю), во 2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часа в недел</w:t>
      </w:r>
      <w:r w:rsidR="00546AE2">
        <w:rPr>
          <w:rFonts w:ascii="Times New Roman" w:hAnsi="Times New Roman"/>
          <w:color w:val="000000"/>
          <w:sz w:val="28"/>
          <w:lang w:val="ru-RU"/>
        </w:rPr>
        <w:t>ю), в 3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46AE2">
        <w:rPr>
          <w:rFonts w:ascii="Times New Roman" w:hAnsi="Times New Roman"/>
          <w:color w:val="000000"/>
          <w:sz w:val="28"/>
          <w:lang w:val="ru-RU"/>
        </w:rPr>
        <w:t xml:space="preserve">часа в неделю), в 4 классе – 51 часа (1,5 часа в </w:t>
      </w:r>
      <w:r w:rsidRPr="00BE1C09">
        <w:rPr>
          <w:rFonts w:ascii="Times New Roman" w:hAnsi="Times New Roman"/>
          <w:color w:val="000000"/>
          <w:sz w:val="28"/>
          <w:lang w:val="ru-RU"/>
        </w:rPr>
        <w:t>неделю).</w:t>
      </w:r>
      <w:r w:rsidRPr="00BE1C09">
        <w:rPr>
          <w:sz w:val="28"/>
          <w:lang w:val="ru-RU"/>
        </w:rPr>
        <w:br/>
      </w:r>
      <w:r w:rsidRPr="00BE1C09">
        <w:rPr>
          <w:sz w:val="28"/>
          <w:lang w:val="ru-RU"/>
        </w:rPr>
        <w:br/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11af086b-6fea-469c-9308-903dc369ac6e"/>
      <w:r w:rsidRPr="009E5D5D"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3"/>
    </w:p>
    <w:p w14:paraId="10025DB3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45D15D24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BEF0200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p w14:paraId="6B2C7E42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4" w:name="block-56393757"/>
      <w:bookmarkEnd w:id="2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4F49606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62C3B52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9EC9C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14:paraId="052F0B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14:paraId="78E2127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14:paraId="13EB8A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14:paraId="4E280C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14:paraId="718371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14:paraId="5AA154F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14:paraId="7A44EFD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41B17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14:paraId="4FBD0C7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14:paraId="22949FA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14:paraId="3ABDA2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14:paraId="1819C53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14:paraId="2FAEC50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14:paraId="5EC9DB1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14:paraId="00E7B02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14:paraId="535D2F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38EC1E6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14:paraId="5556FF4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14:paraId="058D1B6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14:paraId="1161A7A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6A6A361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14:paraId="07AB056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6FBE8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14:paraId="4925E2D7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4D7C1D09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D72AE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14:paraId="239667A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5C12CEFA" w14:textId="77777777" w:rsidR="0006669D" w:rsidRPr="0047355B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47355B">
        <w:rPr>
          <w:rFonts w:ascii="Times New Roman" w:hAnsi="Times New Roman"/>
          <w:color w:val="000000"/>
          <w:sz w:val="28"/>
          <w:lang w:val="ru-RU"/>
        </w:rPr>
        <w:t>(«складочка»).</w:t>
      </w:r>
    </w:p>
    <w:p w14:paraId="589B22D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14:paraId="529459A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14:paraId="2040942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14:paraId="68800A8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14:paraId="1321F5D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14:paraId="18E1873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14:paraId="1F0DD6E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14:paraId="70F90D3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14:paraId="1D7BE5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Игровые задания, в том числе с мячом и скакалкой. Спортивные эстафеты с гимнастическим предметом. Спортивные 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игры,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14:paraId="350DD0F3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14:paraId="6E15D5D6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56B9719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14:paraId="2347C1F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12E9E4B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14:paraId="31F8509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1E37AFD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14:paraId="59613A1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14:paraId="01FEA20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14:paraId="2099E0CC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14:paraId="4A51C32F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14:paraId="3DB9C11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1A3128C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14:paraId="6AF5640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630C552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BE1C09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14:paraId="6B2BEB45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EEDAD0E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4F14B6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14:paraId="68AFB97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14:paraId="386C2A0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14:paraId="289465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14:paraId="600C396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14:paraId="500291F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14:paraId="0DA756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14:paraId="67AF34A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7850D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14:paraId="5672C86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0C7E284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14:paraId="5EDCDD8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14:paraId="5A2A54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14:paraId="2509421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14:paraId="6F387F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бег (челночный), метание теннисного мяча в заданную цель, прыжки в высоту, в длину, плавание.</w:t>
      </w:r>
    </w:p>
    <w:p w14:paraId="6590D4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14:paraId="0023197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14:paraId="5D93B2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14:paraId="0622B12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14:paraId="7BF32D3C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3B1B519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21676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14:paraId="52BBF39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14:paraId="0F7DC9E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14:paraId="67B713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14:paraId="756D8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14:paraId="05BEBF0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14:paraId="01B36E4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14:paraId="5B9946A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223807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14:paraId="5A7275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14:paraId="740A078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14:paraId="3FD06F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14:paraId="3A444D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14:paraId="694FEC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14:paraId="3A3AE5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14:paraId="008D13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14:paraId="3F20AFD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14:paraId="6405B37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14:paraId="49C235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14:paraId="3A995F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групповых гимнастических и спортивных упражнений. </w:t>
      </w:r>
    </w:p>
    <w:p w14:paraId="28F1101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14:paraId="4302CF05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5DCCC10A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56393758"/>
      <w:bookmarkEnd w:id="4"/>
      <w:bookmarkEnd w:id="8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13168EC0" w14:textId="77777777" w:rsidR="0006669D" w:rsidRPr="00BE1C09" w:rsidRDefault="0006669D">
      <w:pPr>
        <w:spacing w:after="0"/>
        <w:ind w:left="120"/>
        <w:rPr>
          <w:lang w:val="ru-RU"/>
        </w:rPr>
      </w:pPr>
      <w:bookmarkStart w:id="10" w:name="_Toc137548641"/>
      <w:bookmarkEnd w:id="10"/>
    </w:p>
    <w:p w14:paraId="636F27BA" w14:textId="77777777" w:rsidR="0006669D" w:rsidRPr="00BE1C09" w:rsidRDefault="008937E1">
      <w:pPr>
        <w:spacing w:after="0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A53EB7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07C95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06864A0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14:paraId="68D32CB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14:paraId="08671C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14:paraId="76AE176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14:paraId="0FC53506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14:paraId="1B8FCF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14:paraId="7726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14:paraId="11F1B2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005AA3C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14:paraId="30492497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14:paraId="010D89E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14:paraId="7F702AF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14:paraId="0D2E6EC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14:paraId="495D7EB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1" w:name="_Toc101876894"/>
      <w:bookmarkEnd w:id="11"/>
    </w:p>
    <w:p w14:paraId="22D3474A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1E62B1A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B474B3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91D18C8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4C730B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14:paraId="5BE6444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14:paraId="2BD695D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14:paraId="623E189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14:paraId="034326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14:paraId="4237A2D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14:paraId="6B6FCE4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14:paraId="3B4A64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14:paraId="300D88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14:paraId="1228181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14:paraId="272FD50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14:paraId="710C8F1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14:paraId="09DA3083" w14:textId="77777777" w:rsidR="0006669D" w:rsidRPr="00BE1C09" w:rsidRDefault="0006669D">
      <w:pPr>
        <w:spacing w:after="0" w:line="252" w:lineRule="auto"/>
        <w:ind w:left="120"/>
        <w:jc w:val="both"/>
        <w:rPr>
          <w:lang w:val="ru-RU"/>
        </w:rPr>
      </w:pPr>
    </w:p>
    <w:p w14:paraId="1283CC43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53FE26E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EDE89B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A56706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14:paraId="0122CC0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14:paraId="2EF8F8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14:paraId="206C25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FF07AE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14:paraId="77A874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14:paraId="1497D1F3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F5E0968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59BA2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EA709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14:paraId="191F95C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14:paraId="6BC278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14:paraId="1E983B2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14:paraId="51211C8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14:paraId="7E515CEE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2672581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166F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14:paraId="69CFA09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14:paraId="5D4FEEF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14:paraId="5E8F18C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14:paraId="32B55F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14:paraId="731340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14:paraId="4497FE4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14:paraId="1602DE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3" w:name="_Toc101876896"/>
      <w:bookmarkEnd w:id="13"/>
    </w:p>
    <w:p w14:paraId="071741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223802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59B725F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14:paraId="6237B35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14:paraId="0DE714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14:paraId="7510FA0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14:paraId="2755B05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D5A0D5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2BE6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14:paraId="7D10147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14:paraId="6CEE14B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14:paraId="049D71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</w:t>
      </w:r>
      <w:r w:rsidR="00546AE2">
        <w:rPr>
          <w:rFonts w:ascii="Times New Roman" w:hAnsi="Times New Roman"/>
          <w:color w:val="000000"/>
          <w:sz w:val="28"/>
          <w:lang w:val="ru-RU"/>
        </w:rPr>
        <w:t>для знакомства с видами спорта</w:t>
      </w:r>
      <w:r w:rsidRPr="00BE1C09">
        <w:rPr>
          <w:rFonts w:ascii="Times New Roman" w:hAnsi="Times New Roman"/>
          <w:color w:val="000000"/>
          <w:sz w:val="28"/>
          <w:lang w:val="ru-RU"/>
        </w:rPr>
        <w:t>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14:paraId="270A68F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56A95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50424F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14:paraId="3B0ADD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14:paraId="2AEE41B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14:paraId="115C394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14:paraId="1A0D9E2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14:paraId="177802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14:paraId="721214C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3AB3D6E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14:paraId="204765C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</w:t>
      </w:r>
      <w:r w:rsidR="007774B2">
        <w:rPr>
          <w:rFonts w:ascii="Times New Roman" w:hAnsi="Times New Roman"/>
          <w:color w:val="000000"/>
          <w:sz w:val="28"/>
          <w:lang w:val="ru-RU"/>
        </w:rPr>
        <w:t>тивов</w:t>
      </w:r>
      <w:r w:rsidRPr="00BE1C09">
        <w:rPr>
          <w:rFonts w:ascii="Times New Roman" w:hAnsi="Times New Roman"/>
          <w:color w:val="000000"/>
          <w:sz w:val="28"/>
          <w:lang w:val="ru-RU"/>
        </w:rPr>
        <w:t>.</w:t>
      </w:r>
    </w:p>
    <w:p w14:paraId="6E178C2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868BBB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04F6259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14:paraId="720CB79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14:paraId="6CED173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14:paraId="5EA08BB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14:paraId="501C091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5E95F15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14:paraId="3957F6E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14:paraId="7EA828D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14:paraId="143415B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14:paraId="2D32550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7EF4492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CA6462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14:paraId="11DF792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14:paraId="4536AAC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14:paraId="5D433CB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демонстрировать равновесие стоя и в полуприседе на каждой ноге попеременно, прыжки на месте с полуповоротом с прямыми ногами </w:t>
      </w:r>
      <w:r w:rsidR="007774B2">
        <w:rPr>
          <w:rFonts w:ascii="Times New Roman" w:hAnsi="Times New Roman"/>
          <w:color w:val="000000"/>
          <w:sz w:val="28"/>
          <w:lang w:val="ru-RU"/>
        </w:rPr>
        <w:t>и в группировке (в обе стороны).</w:t>
      </w:r>
    </w:p>
    <w:p w14:paraId="777CDB7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0BFC842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7165B17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14:paraId="6555128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14:paraId="0BB4437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14:paraId="1D8D338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14:paraId="4CFF83B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14:paraId="016CAE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14:paraId="4174950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14:paraId="30862A6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14:paraId="26147B5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14:paraId="7ACCA9F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14:paraId="18A1887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07FD940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625877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14:paraId="08CBE5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14:paraId="1135512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4577A5E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14:paraId="1A2378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14:paraId="5DD6EA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14:paraId="18F4539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14:paraId="7038BD8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14:paraId="4BCB917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B97C5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6884F3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14:paraId="4F8D8C8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14:paraId="045600C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способами передвижения, группировка, перекаты, повороты, прыжки, удержание на воде, дыхание под водой и другие;</w:t>
      </w:r>
    </w:p>
    <w:p w14:paraId="72696A7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14:paraId="51259D8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14:paraId="2B19700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14:paraId="09EAAB0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0AB0357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14:paraId="2500BF4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14:paraId="28B5AEA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бега на скорость, метания теннисного мяча в заданную цель, прыжков в высоту через планку, прыжков в длину и иное;</w:t>
      </w:r>
    </w:p>
    <w:p w14:paraId="5CF908B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14:paraId="58CF3C9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154B2A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495711F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14:paraId="2C59851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14:paraId="0153214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14:paraId="6D2FEEB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14:paraId="62E6BBF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туристическую деятельность, ее место в классификации физических упражнений по признаку исторически сложившихся систем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14:paraId="48C639D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14:paraId="77A4D22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14:paraId="091F0A1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14:paraId="06D3122A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14:paraId="6A6C87C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14:paraId="60A107A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14:paraId="1CAF53E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14:paraId="0D32B4A4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14:paraId="6D48A46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14:paraId="16D7354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14:paraId="592360A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14:paraId="3D4080B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14:paraId="6E96212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14:paraId="1083A68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14:paraId="2597266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32A86C0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14:paraId="0245D82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14:paraId="4C826187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14:paraId="40E4609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r w:rsidR="007774B2" w:rsidRPr="00BE1C09">
        <w:rPr>
          <w:rFonts w:ascii="Times New Roman" w:hAnsi="Times New Roman"/>
          <w:color w:val="000000"/>
          <w:sz w:val="28"/>
          <w:lang w:val="ru-RU"/>
        </w:rPr>
        <w:t>положениях (</w:t>
      </w:r>
      <w:r w:rsidRPr="00BE1C09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14:paraId="14599A6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14:paraId="4C863C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54BFC9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14:paraId="5C9628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14:paraId="07A73B2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14:paraId="359601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14:paraId="56D277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14:paraId="6337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14:paraId="5A1EA1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14:paraId="6418C1A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14:paraId="24CB4E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14:paraId="267F70F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14:paraId="021D9EC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14:paraId="45620D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14:paraId="5DBEA15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14:paraId="7541351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14:paraId="619E98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14:paraId="1C3C56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5" w:name="_Toc101876900"/>
      <w:bookmarkEnd w:id="15"/>
    </w:p>
    <w:p w14:paraId="51BF4D47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33047AFB" w14:textId="77777777" w:rsidR="0006669D" w:rsidRDefault="008937E1">
      <w:pPr>
        <w:spacing w:after="0"/>
        <w:ind w:left="120"/>
      </w:pPr>
      <w:bookmarkStart w:id="16" w:name="block-56393753"/>
      <w:bookmarkEnd w:id="9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EEAF06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388"/>
        <w:gridCol w:w="1384"/>
        <w:gridCol w:w="2208"/>
      </w:tblGrid>
      <w:tr w:rsidR="0006669D" w14:paraId="089F9CB9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D49B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0C2488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6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5225B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AE3E9A2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486A6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D7E21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C9C70C9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555A66CD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C268B" w14:textId="77777777" w:rsidR="0006669D" w:rsidRDefault="0006669D"/>
        </w:tc>
        <w:tc>
          <w:tcPr>
            <w:tcW w:w="5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F8B51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40A72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5844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47CB98" w14:textId="77777777" w:rsidR="0006669D" w:rsidRDefault="0006669D"/>
        </w:tc>
      </w:tr>
      <w:tr w:rsidR="0006669D" w:rsidRPr="00BA0D1F" w14:paraId="4DA745C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26A5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0017AB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52E062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71AE7B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B76C78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C927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FDF912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23CD9F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7306C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8388B" w14:textId="77777777" w:rsidR="0006669D" w:rsidRDefault="0006669D"/>
        </w:tc>
      </w:tr>
      <w:tr w:rsidR="0006669D" w14:paraId="0F6FCDC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4919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37DF5A6D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F3517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42CF3AF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5E76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5B33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4FE41C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E9CD3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164EF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4B7A5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23C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8BF0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92DC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0C42EF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DD3E0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A249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66EAA89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65C6947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3B6A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7C5FAA" w14:textId="77777777" w:rsidR="0006669D" w:rsidRDefault="0006669D"/>
        </w:tc>
      </w:tr>
      <w:tr w:rsidR="0006669D" w14:paraId="76B5C87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E91494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03E7379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D77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80D2D80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84BAF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6AA474E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24F66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0D309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8F3090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C9766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2752CEB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D118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249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E79D12D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EAE4D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E4C52B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6CFEDA" w14:textId="77777777" w:rsidR="0006669D" w:rsidRDefault="0006669D"/>
        </w:tc>
      </w:tr>
      <w:tr w:rsidR="0006669D" w14:paraId="099F86F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5A9F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501AFFD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809EB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F98AC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16F6A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01B8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5B0D2AB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36D5A8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AE4F0E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1B9F08" w14:textId="77777777" w:rsidR="0006669D" w:rsidRDefault="0006669D"/>
        </w:tc>
      </w:tr>
      <w:tr w:rsidR="0006669D" w14:paraId="5B249205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B8EBF03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42CE94" w14:textId="77777777" w:rsidR="0006669D" w:rsidRPr="00674206" w:rsidRDefault="008937E1" w:rsidP="00674206">
            <w:pPr>
              <w:spacing w:after="0"/>
              <w:ind w:left="135"/>
              <w:jc w:val="center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BBA3D" w14:textId="77777777" w:rsidR="0006669D" w:rsidRDefault="0006669D"/>
        </w:tc>
      </w:tr>
    </w:tbl>
    <w:p w14:paraId="2502BE2F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7546C7EB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437"/>
        <w:gridCol w:w="1384"/>
        <w:gridCol w:w="2108"/>
      </w:tblGrid>
      <w:tr w:rsidR="0006669D" w14:paraId="1FCC690C" w14:textId="77777777" w:rsidTr="003472AC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08113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21495BC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1335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0DBC67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594A47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833C1F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BA62454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F83C523" w14:textId="77777777" w:rsidTr="003472A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6A7DE" w14:textId="77777777" w:rsidR="0006669D" w:rsidRDefault="0006669D"/>
        </w:tc>
        <w:tc>
          <w:tcPr>
            <w:tcW w:w="5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2E22D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56BB7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6EA3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EACB1" w14:textId="77777777" w:rsidR="0006669D" w:rsidRDefault="0006669D"/>
        </w:tc>
      </w:tr>
      <w:tr w:rsidR="0006669D" w:rsidRPr="00BA0D1F" w14:paraId="424DFCB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2EAA7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2E3F91F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E47A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C2B3D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EEF60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6258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ECB2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4ED8C2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BBAFF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5A0F03" w14:textId="77777777" w:rsidR="0006669D" w:rsidRDefault="0006669D"/>
        </w:tc>
      </w:tr>
      <w:tr w:rsidR="0006669D" w14:paraId="1B62E0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C50B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B54708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40538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2DD2438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677A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9DA00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293FA69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6E9B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B58112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C96A0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9E8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1FA63F23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1FA7E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11A32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16D996" w14:textId="77777777" w:rsidR="0006669D" w:rsidRDefault="0006669D"/>
        </w:tc>
      </w:tr>
      <w:tr w:rsidR="0006669D" w14:paraId="3549DF8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D0EE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2E2AB0E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1171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71C814FD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D061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732E144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CDDD4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B00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EB1886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A1D5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1A3FD4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376302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DE06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AA5F0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CB7A4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81F47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2FC1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A5DA5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C1AC5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540B6BD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345BE9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4B6E6D0" w14:textId="77777777" w:rsidR="0006669D" w:rsidRDefault="0006669D"/>
        </w:tc>
      </w:tr>
      <w:tr w:rsidR="0006669D" w14:paraId="4515115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BFDDD0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0F31FD4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46E8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F443CA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D8173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FF10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A4FAD17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0BCD4A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1502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C2CB604" w14:textId="77777777" w:rsidR="0006669D" w:rsidRDefault="0006669D"/>
        </w:tc>
      </w:tr>
      <w:tr w:rsidR="0006669D" w14:paraId="30B737D4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DB02BF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92753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A6E54B" w14:textId="77777777" w:rsidR="0006669D" w:rsidRDefault="0006669D"/>
        </w:tc>
      </w:tr>
    </w:tbl>
    <w:p w14:paraId="7FE581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2AEA1E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93"/>
        <w:gridCol w:w="1384"/>
        <w:gridCol w:w="2103"/>
      </w:tblGrid>
      <w:tr w:rsidR="0006669D" w14:paraId="0C0CB56C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4D808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3607397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F22AD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F2210E0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EE4C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8E03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748E241F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09A8F6F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8A2F6" w14:textId="77777777" w:rsidR="0006669D" w:rsidRDefault="0006669D"/>
        </w:tc>
        <w:tc>
          <w:tcPr>
            <w:tcW w:w="5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09016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945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57C2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47C698" w14:textId="77777777" w:rsidR="0006669D" w:rsidRDefault="0006669D"/>
        </w:tc>
      </w:tr>
      <w:tr w:rsidR="0006669D" w:rsidRPr="00BA0D1F" w14:paraId="495E041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47D63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6E94CB1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6D04FE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09657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B2B86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D59F1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ED30E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5D414B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D0365A8" w14:textId="77777777" w:rsidR="0006669D" w:rsidRDefault="008937E1" w:rsidP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65FA942" w14:textId="77777777" w:rsidR="0006669D" w:rsidRDefault="0006669D"/>
        </w:tc>
      </w:tr>
      <w:tr w:rsidR="0006669D" w14:paraId="6B60D3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C79E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C0EAE1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C9681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5000BB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E5A0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505F8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699E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A391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C4716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367C1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B4397E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45E3A8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42EB4D3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FD510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C196509" w14:textId="77777777" w:rsidR="0006669D" w:rsidRDefault="0006669D"/>
        </w:tc>
      </w:tr>
      <w:tr w:rsidR="0006669D" w14:paraId="1A5AD78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B98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76E5C15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0AAEE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67BC8B7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7372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90C8E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B27A2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370577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28C04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7406F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0DFA2F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08444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230473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9942509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03653F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44FE2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17D74C3B" w14:textId="77777777" w:rsidR="0006669D" w:rsidRDefault="0006669D"/>
        </w:tc>
      </w:tr>
      <w:tr w:rsidR="0006669D" w14:paraId="3BD7C78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5DAD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3C11627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00F31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1DAC9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788E0E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08EE612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8B2D8B6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1FA6F8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F94F0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E1C88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D6F64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C410A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0308C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18D775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27DD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76FC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D7970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ABED50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5FFD7B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02933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4D59C3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9D7405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36CA54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14608A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7C84A4D" w14:textId="77777777" w:rsidR="0006669D" w:rsidRDefault="0006669D"/>
        </w:tc>
      </w:tr>
      <w:tr w:rsidR="0006669D" w14:paraId="444D93A6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61CC37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0BB2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4F9939DC" w14:textId="77777777" w:rsidR="0006669D" w:rsidRDefault="0006669D"/>
        </w:tc>
      </w:tr>
    </w:tbl>
    <w:p w14:paraId="6F262244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FD782D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87"/>
        <w:gridCol w:w="1384"/>
        <w:gridCol w:w="2109"/>
      </w:tblGrid>
      <w:tr w:rsidR="0006669D" w14:paraId="6FFB6D8E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8185C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ACB5C3D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E495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1700C0E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B6E8B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CB544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6A62EBC2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10DCE4E5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6D900" w14:textId="77777777" w:rsidR="0006669D" w:rsidRDefault="0006669D"/>
        </w:tc>
        <w:tc>
          <w:tcPr>
            <w:tcW w:w="5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F8494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E08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D1448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DAB2F" w14:textId="77777777" w:rsidR="0006669D" w:rsidRDefault="0006669D"/>
        </w:tc>
      </w:tr>
      <w:tr w:rsidR="0006669D" w:rsidRPr="00BA0D1F" w14:paraId="66F722D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45E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7BED0F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2016B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B7B5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439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999C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B218AB7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0760A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75813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5E9F324" w14:textId="77777777" w:rsidR="0006669D" w:rsidRDefault="0006669D"/>
        </w:tc>
      </w:tr>
      <w:tr w:rsidR="0006669D" w14:paraId="15F4AA6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D351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686EE9C2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6397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46AA08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083D9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B2F16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AF5A9F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0AB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4C5ED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DF899F" w14:textId="77777777" w:rsidR="0006669D" w:rsidRDefault="0006669D"/>
        </w:tc>
      </w:tr>
      <w:tr w:rsidR="0006669D" w14:paraId="2812DCC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3479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53E27E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AC87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047E1E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310ED6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2B70781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BACA0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CE4CA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974C0DC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0B1E4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3A971E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2ADB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1E4F0B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199C1D3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F17A7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97B924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A716A5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91C66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2170663C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AD69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3DFB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26A41EF" w14:textId="77777777" w:rsidR="0006669D" w:rsidRDefault="0006669D"/>
        </w:tc>
      </w:tr>
      <w:tr w:rsidR="0006669D" w14:paraId="05F416B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0EE1A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76EB1CCE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01944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646E54E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BC31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9B4C4B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CFEE01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4BD0ED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53EFE9D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EB71E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247D10E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0B8809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8E7883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356209F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равновесий, выполнения прыжков, поворотов, танцевальных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 индивидуально и в группах,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25FE7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5A0B1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73E40A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12A7B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5D371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C54C0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B02DA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7DB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40019C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2E94EA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7ACCA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10941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56FAA74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731A2DA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E556084" w14:textId="77777777" w:rsidR="0006669D" w:rsidRDefault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647880" w14:textId="77777777" w:rsidR="0006669D" w:rsidRDefault="0006669D"/>
        </w:tc>
      </w:tr>
      <w:tr w:rsidR="0006669D" w14:paraId="3571336E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7EB09D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E4837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F95808B" w14:textId="77777777" w:rsidR="0006669D" w:rsidRDefault="0006669D"/>
        </w:tc>
      </w:tr>
    </w:tbl>
    <w:p w14:paraId="52CEE21E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65C58CF6" w14:textId="77777777" w:rsidR="009E5D5D" w:rsidRDefault="009E5D5D"/>
    <w:p w14:paraId="66BDA111" w14:textId="77777777" w:rsidR="009E5D5D" w:rsidRDefault="009E5D5D" w:rsidP="009E5D5D"/>
    <w:p w14:paraId="13D8F201" w14:textId="77777777" w:rsidR="009E5D5D" w:rsidRDefault="009E5D5D" w:rsidP="009E5D5D">
      <w:pPr>
        <w:tabs>
          <w:tab w:val="left" w:pos="4233"/>
        </w:tabs>
      </w:pPr>
      <w:r>
        <w:tab/>
      </w:r>
    </w:p>
    <w:p w14:paraId="04C8C844" w14:textId="77777777" w:rsidR="0006669D" w:rsidRPr="009E5D5D" w:rsidRDefault="009E5D5D" w:rsidP="009E5D5D">
      <w:pPr>
        <w:tabs>
          <w:tab w:val="left" w:pos="4233"/>
        </w:tabs>
        <w:sectPr w:rsidR="0006669D" w:rsidRPr="009E5D5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tab/>
      </w:r>
    </w:p>
    <w:p w14:paraId="25B77926" w14:textId="77777777" w:rsidR="0006669D" w:rsidRDefault="008937E1">
      <w:pPr>
        <w:spacing w:after="0"/>
        <w:ind w:left="120"/>
      </w:pPr>
      <w:bookmarkStart w:id="17" w:name="block-56393754"/>
      <w:bookmarkEnd w:id="1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AAF733C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167"/>
        <w:gridCol w:w="1442"/>
        <w:gridCol w:w="1263"/>
        <w:gridCol w:w="2108"/>
      </w:tblGrid>
      <w:tr w:rsidR="0006669D" w14:paraId="41CC716A" w14:textId="77777777" w:rsidTr="003472AC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482C4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47954FE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4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E9288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3308215B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47181" w14:textId="77777777" w:rsidR="0006669D" w:rsidRPr="00746515" w:rsidRDefault="008937E1">
            <w:pPr>
              <w:spacing w:after="0"/>
            </w:pPr>
            <w:r w:rsidRPr="0074651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34CB7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2692BCB5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E3661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47592425" w14:textId="77777777" w:rsidR="0006669D" w:rsidRPr="00746515" w:rsidRDefault="0006669D">
            <w:pPr>
              <w:spacing w:after="0"/>
              <w:ind w:left="135"/>
            </w:pPr>
          </w:p>
        </w:tc>
      </w:tr>
      <w:tr w:rsidR="0006669D" w14:paraId="3BB84B55" w14:textId="77777777" w:rsidTr="003472AC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7BE68" w14:textId="77777777" w:rsidR="0006669D" w:rsidRDefault="0006669D"/>
        </w:tc>
        <w:tc>
          <w:tcPr>
            <w:tcW w:w="4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07FE3" w14:textId="77777777" w:rsidR="0006669D" w:rsidRDefault="0006669D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6F4B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16F4BB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7AB7B" w14:textId="77777777" w:rsidR="0006669D" w:rsidRDefault="0006669D"/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A9023" w14:textId="77777777" w:rsidR="0006669D" w:rsidRDefault="0006669D"/>
        </w:tc>
      </w:tr>
      <w:tr w:rsidR="0006669D" w14:paraId="4DF1E1E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2ED3B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77C2902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спорт. Классификация физических упражнений.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13E07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AAB2B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971A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CC503A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7323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3144094" w14:textId="77777777" w:rsidR="0006669D" w:rsidRPr="00746515" w:rsidRDefault="008937E1">
            <w:pPr>
              <w:spacing w:after="0"/>
              <w:ind w:left="135"/>
              <w:rPr>
                <w:lang w:val="ru-RU"/>
              </w:rPr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Гимнастический шаг и бег. Основные хореографические позиции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AFE309A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B5E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8C4F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8B542B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2AD7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F96058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95FAD1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8128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0AC0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2598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28E45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DAF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FD0F6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7AE1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B28DF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BFBFF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F50559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7F0E591" w14:textId="77777777" w:rsidR="0006669D" w:rsidRPr="00746515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A39F61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260C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5B88B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95523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347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6BB8D4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9E8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2B2B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29BF1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858646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680C96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45BC1737" w14:textId="77777777" w:rsidR="0006669D" w:rsidRPr="00FA54E1" w:rsidRDefault="008937E1" w:rsidP="00FA54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Составление комплекса упражнений для утр</w:t>
            </w:r>
            <w:r w:rsidR="00FA54E1">
              <w:rPr>
                <w:rFonts w:ascii="Times New Roman" w:hAnsi="Times New Roman"/>
                <w:color w:val="000000"/>
                <w:sz w:val="24"/>
                <w:lang w:val="ru-RU"/>
              </w:rPr>
              <w:t>енней зарядки, физкультминуток.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BD370DF" w14:textId="77777777" w:rsidR="0006669D" w:rsidRDefault="008937E1">
            <w:pPr>
              <w:spacing w:after="0"/>
              <w:ind w:left="135"/>
              <w:jc w:val="center"/>
            </w:pPr>
            <w:r w:rsidRPr="00FA5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99DF7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C25FC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AA788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211AA8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8ADE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C53AA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6920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80C8D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B57F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DDA8F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4A78C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AC23D9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C25C9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367F6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E93CCB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94972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1B0AF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48DE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84D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24225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0FA2B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72191B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DE1439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EB1E0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EC878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191A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5512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0E1640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1C720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F3500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4E9F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64F89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04C76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8184B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7227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0B51E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61249F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CC699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35BFC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463331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CAC67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D0A96E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4BDEC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BAD6CD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366F7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A6A2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E96B9C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62B55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D338C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235D4E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B52BE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604E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6AE809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8839D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2083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25A7E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6B90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6135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6066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63ABD3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6795D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F7F60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904703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15CBE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3C9F9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C2ED3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1372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31508E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7833C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5110E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02F0A4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D6CBA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4F73C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185B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45DB7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67F2B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1D786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449771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69C19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1354F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92E1F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400C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D2754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E0A60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4D8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ED74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E40D4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F4C6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76D5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EAF1C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85D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D5960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5FBED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DDAD5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650A37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9B448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A0A9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848E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196A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28A1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8D35C8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91B66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0E938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E3DCE1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A879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1E72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12C90AC" w14:textId="77777777" w:rsidR="0006669D" w:rsidRPr="00BE1C09" w:rsidRDefault="00FA56C9">
            <w:pPr>
              <w:spacing w:after="0"/>
              <w:ind w:left="135"/>
              <w:rPr>
                <w:lang w:val="ru-RU"/>
              </w:rPr>
            </w:pP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со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Спортивные эстафеты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B6D98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C4992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B33C6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F124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02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22FF24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6EC16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7FE28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C680E1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39C006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8F40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C55F7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91400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54E5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6F803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0D1ED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2C7F7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C72079D" w14:textId="77777777" w:rsidR="0006669D" w:rsidRPr="00FA56C9" w:rsidRDefault="00FA56C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515">
              <w:rPr>
                <w:rFonts w:ascii="Times New Roman" w:hAnsi="Times New Roman" w:cs="Times New Roman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D9AEE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CABC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BBCAB8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FACB46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647B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D9A7C8" w14:textId="77777777" w:rsidR="0006669D" w:rsidRPr="003472AC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699D3" w14:textId="77777777" w:rsidR="0006669D" w:rsidRDefault="008937E1">
            <w:pPr>
              <w:spacing w:after="0"/>
              <w:ind w:left="135"/>
              <w:jc w:val="center"/>
            </w:pPr>
            <w:r w:rsidRPr="00347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847D2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650132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1D8D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550E7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219EC2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858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ED59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A05D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F87AC6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C22F1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C96669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E9AC4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8222E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E814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957CAE1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2EEC6A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472A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E32FE2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CE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39B8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98BBF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0EFE12" w14:textId="77777777" w:rsidR="0006669D" w:rsidRDefault="00FA56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235B4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53F8C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B79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4FF7E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EADBE" w14:textId="77777777" w:rsidTr="003472AC">
        <w:trPr>
          <w:trHeight w:val="144"/>
          <w:tblCellSpacing w:w="20" w:type="nil"/>
        </w:trPr>
        <w:tc>
          <w:tcPr>
            <w:tcW w:w="4825" w:type="dxa"/>
            <w:gridSpan w:val="2"/>
            <w:tcMar>
              <w:top w:w="50" w:type="dxa"/>
              <w:left w:w="100" w:type="dxa"/>
            </w:tcMar>
            <w:vAlign w:val="center"/>
          </w:tcPr>
          <w:p w14:paraId="7671073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2DCF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56C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1" w:type="dxa"/>
            <w:gridSpan w:val="2"/>
            <w:tcMar>
              <w:top w:w="50" w:type="dxa"/>
              <w:left w:w="100" w:type="dxa"/>
            </w:tcMar>
            <w:vAlign w:val="center"/>
          </w:tcPr>
          <w:p w14:paraId="1D84D07B" w14:textId="77777777" w:rsidR="0006669D" w:rsidRDefault="0006669D"/>
        </w:tc>
      </w:tr>
    </w:tbl>
    <w:p w14:paraId="7E9C08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42F34C84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52"/>
        <w:gridCol w:w="1384"/>
        <w:gridCol w:w="1263"/>
        <w:gridCol w:w="2081"/>
      </w:tblGrid>
      <w:tr w:rsidR="0006669D" w14:paraId="49F82739" w14:textId="77777777" w:rsidTr="00E61E24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B4297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32C65E2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4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66942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19D1158B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34460C" w14:textId="77777777" w:rsidR="0006669D" w:rsidRPr="00F960EC" w:rsidRDefault="008937E1">
            <w:pPr>
              <w:spacing w:after="0"/>
            </w:pPr>
            <w:r w:rsidRPr="00F960E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FF7F3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7F880AF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2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91F24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BCC5C27" w14:textId="77777777" w:rsidR="0006669D" w:rsidRPr="00F960EC" w:rsidRDefault="0006669D">
            <w:pPr>
              <w:spacing w:after="0"/>
              <w:ind w:left="135"/>
            </w:pPr>
          </w:p>
        </w:tc>
      </w:tr>
      <w:tr w:rsidR="0006669D" w14:paraId="7F522522" w14:textId="77777777" w:rsidTr="00E61E24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5947E" w14:textId="77777777" w:rsidR="0006669D" w:rsidRDefault="0006669D"/>
        </w:tc>
        <w:tc>
          <w:tcPr>
            <w:tcW w:w="4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E7700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C7EA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7F16B7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765DA" w14:textId="77777777" w:rsidR="0006669D" w:rsidRDefault="0006669D"/>
        </w:tc>
        <w:tc>
          <w:tcPr>
            <w:tcW w:w="20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B25B3" w14:textId="77777777" w:rsidR="0006669D" w:rsidRDefault="0006669D"/>
        </w:tc>
      </w:tr>
      <w:tr w:rsidR="0006669D" w14:paraId="68EFF94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D6772C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AB05A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0484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5B07A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7404DA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E1276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93AEB1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458AF9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54E11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84CE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DE9A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83EE0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EB28A7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76D97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8162B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B551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10E8E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CC310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4EFC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3E528D" w14:textId="77777777" w:rsidR="0006669D" w:rsidRPr="00E61E24" w:rsidRDefault="00E61E24" w:rsidP="00E61E2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 xml:space="preserve">Техника выполнения упражнений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F1CF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B4366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396FF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3039E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823C3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4C5C1F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770B2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F45EC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45F7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82231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C29C6D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BE901C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AB3FC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BA01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CD9118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CD6F3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188E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B502055" w14:textId="77777777" w:rsidR="0006669D" w:rsidRPr="00BE1C09" w:rsidRDefault="008937E1" w:rsidP="00E61E24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Краткая характеристика основных физических качеств. Различие упражнений по воздействию на развитие основных физических качеств.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F531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7AAB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50FD0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012FB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FF6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0EB4C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3B158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6D6C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5B7E1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02BF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B9066E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C7B9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13167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51BE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157E6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5BC0D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AC43D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56D123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4609A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1313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E51B7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90477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0177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9441F5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72BA6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65AF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0D70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C04C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116DA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A965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A60AA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377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441B9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9E9DEA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D101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3F847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CAC03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3E0EF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D22BD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59DE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C109C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5BDA9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DD60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D9FD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D3F5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559C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36889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E2327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AE61B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E68C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9AB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CE33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734F4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51C5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0C8B9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7533DB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F72D7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39348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C1F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E3AFE3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371A8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1C7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42AE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7BE56F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2A03B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2A2DC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2C09F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86D8D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398C0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F6D5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C1B1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6E0C30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A5D99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99B36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3852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55097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976A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8A75DA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BFD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FC6DE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118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2B9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5A19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49F0D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7564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67B2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EF3C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0ED8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4973C0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E6FF1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D5A6D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F6E85D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E1217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29815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F96B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34B1F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79CBEB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4CD50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595855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D9E5D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53066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29483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3C1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1265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B5960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BA7F1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53CA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9A64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211C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50EA2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336B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20C2E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A99D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1F0B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1BC64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922B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995A67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E8F6C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E117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25A89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54544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3126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A06FA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1FC2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94FC2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F3E7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F23D8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300D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4803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7DB8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73D2A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C661E5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A62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5A8DF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8613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87A2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6E38E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8A45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9ACBD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8B22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FB0592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8DD351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C529C8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84BE5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9CF17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E7379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64D91B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EA9827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49772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26C48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052E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E86D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EAEB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FCF493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FFF4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647A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CA952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C7DDD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966C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9C5479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E37D33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EADC8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0418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24467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EB11C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30927D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76155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158F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4161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56C7D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93C8D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A306A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149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74AA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AB8324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6E85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61563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6F337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39B5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6AC6F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488D6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65115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571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B43EAA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216355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908638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DE339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6E741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C6935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A8BAB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8EB9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976F37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6754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31FE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EFCB4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D31D7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10626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9C451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1443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77EA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F7B64B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D57BD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1F24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EDB03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19C74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FF051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87378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F00730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8FC8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B5633B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0B94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4BFC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62D9D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9FB5D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F4A5F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343C6C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2CD27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925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CD14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9C743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F2C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209F5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8D802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A5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6F084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57DD8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D232A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917375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B35A8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A4B7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D39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704B6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D9430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FED40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E2A4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BFD3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1F724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57C38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0AD7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F0FB9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F05F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39003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D91D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63EE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F56F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B34C5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83E1D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C7CFA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91E75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6F03D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C3BF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96DD15" w14:textId="77777777" w:rsidR="0006669D" w:rsidRPr="009E5D5D" w:rsidRDefault="008937E1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участия в спортивных эстафетах с элементами соревновательной деятельности.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AC35F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9EF5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31E0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5AADD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F3F4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F89E3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DA35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4F4F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9FDFD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F0BF3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3CC0B8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E37F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989D5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D82A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E471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F8BF81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3E486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1A470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823080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F872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04F5C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AB694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7B8F36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5F867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B69C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A89F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BF381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FC5C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5F3A0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E4F7D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0C24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8AA869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FA5C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92F31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416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1BED4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0D7D77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71FD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7214C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A1450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78516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7AA950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243E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742D9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067A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5F8BB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3E175A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B6C7C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E3221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9F518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2076F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84509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67E85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ED2748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CE4C0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7472C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91EED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0C3CB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3E02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98B46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36D7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2BF39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2C642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DF6FF0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482D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0F1706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F3228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FD38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3D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A37961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A3618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1E2312C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851B61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8537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281842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47BDC4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868CD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D6A1D9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0BD813" w14:textId="77777777" w:rsidR="00E61E24" w:rsidRDefault="00E61E24" w:rsidP="00E61E24">
            <w:pPr>
              <w:spacing w:after="0"/>
              <w:ind w:left="135"/>
              <w:jc w:val="center"/>
            </w:pPr>
            <w:r w:rsidRPr="00E61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D2D5C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672282C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7992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BF584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AA819F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3B84D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63B193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A03836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DC70F5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A4B713B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B439E0E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134CB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72C2D9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A9EBC7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A82C73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3E1C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2198E73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7A8E9F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DBE301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48DE3E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EDD4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16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C1B97C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F5AEE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439A2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C7C9F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66E47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0B1B5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24AD47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Беговые упражнения.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183A0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97647E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9B240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B813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FBDD4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08B78F9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ACA95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E97A5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778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DA240" w14:textId="77777777" w:rsidTr="00E61E24">
        <w:trPr>
          <w:trHeight w:val="144"/>
          <w:tblCellSpacing w:w="20" w:type="nil"/>
        </w:trPr>
        <w:tc>
          <w:tcPr>
            <w:tcW w:w="4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0D35C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9E9D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4" w:type="dxa"/>
            <w:gridSpan w:val="2"/>
            <w:tcMar>
              <w:top w:w="50" w:type="dxa"/>
              <w:left w:w="100" w:type="dxa"/>
            </w:tcMar>
            <w:vAlign w:val="center"/>
          </w:tcPr>
          <w:p w14:paraId="3B0DCE3C" w14:textId="77777777" w:rsidR="0006669D" w:rsidRDefault="0006669D"/>
        </w:tc>
      </w:tr>
    </w:tbl>
    <w:p w14:paraId="6F362B8B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0C31597A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9"/>
        <w:gridCol w:w="1384"/>
        <w:gridCol w:w="1263"/>
        <w:gridCol w:w="2084"/>
      </w:tblGrid>
      <w:tr w:rsidR="0006669D" w14:paraId="7BC3931E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2590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85EA58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2190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0586A5F8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99C3B5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5BB77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00258D5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CE70D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7328B563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435421E4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FE55B" w14:textId="77777777" w:rsidR="0006669D" w:rsidRDefault="0006669D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E867C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BA264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5A51F8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78671" w14:textId="77777777" w:rsidR="0006669D" w:rsidRDefault="0006669D"/>
        </w:tc>
        <w:tc>
          <w:tcPr>
            <w:tcW w:w="20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D4D87" w14:textId="77777777" w:rsidR="0006669D" w:rsidRDefault="0006669D"/>
        </w:tc>
      </w:tr>
      <w:tr w:rsidR="0006669D" w14:paraId="0A00A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A4FD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94366D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F8B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E5FF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84D58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2E947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59D8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FE03AF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4322E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9E8D1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798C7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1DA0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3A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8ACD1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FBD7B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08F457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6808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D83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B3A6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711CB6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B40CB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658EF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F42F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0DE77D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8A68F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0E8950E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AB1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13F2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3E15F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F7323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A8F81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42C228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1F41A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026D50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CC71E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CAA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4F2BF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6B2D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16E11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C59E7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85E4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FC7CC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258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046F11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9B05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2FB2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D37A0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1E299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4B1D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A86DBF" w14:textId="77777777" w:rsidR="0006669D" w:rsidRPr="00722AA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2AA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8729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5104A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2D12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2EB23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2DCA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B3635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F6E5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D925B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3886F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ACE9A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782CE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35F0E27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AEDA8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01C69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22CFB2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A46F1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C92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E1A74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8DAD3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FCB2E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268D1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63D2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A153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03B0E5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EA5F1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299B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3EB2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FF9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FB70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9CD5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B903E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C9737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5F670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8E5A55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1866F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33A132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BBD83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62F3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F2350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446C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04C86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881FE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3CEBF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3601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D82B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C4A4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1B4E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95DB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2AB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0CB66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2BE99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E7B084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89B6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23F7B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E44EA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AB19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EE63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1C9D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F88B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9FBE2E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D1F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F7C78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AEDB3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9EA05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E2875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6F5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AD459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52E1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C9783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26880A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7B48C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7A40CA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854C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D517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E529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89DB96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1D5F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F6540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02623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7EB15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56757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9666B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DEE37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C9ECE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933AF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4A84D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3D684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BBC8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EF0D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0E079E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B294C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03413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BE87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B4187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8C11F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39AB81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95A93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889E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52D161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FC12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1C4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409163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6835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E0A6D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12674E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1422E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1929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CE2851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18F7C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DE69C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30DF8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3D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8A9F6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1101F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851D4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C0D74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F0F985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18BCB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7568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90E85F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35BB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662F5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8338F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C5A015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0DAEE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CFB7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8EF5F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009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F1F53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9B55A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F190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4D563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F1C0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7EF2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421A4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215A7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5438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F7D6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FBC63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EF05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5BB14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E1C4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9893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76509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3A42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0D89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6814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3A069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44A2A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11FE7E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0FAA6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A3C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7B7C62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E67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1B6D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3EEC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0DD1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20767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6E68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0B6B8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E710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68396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1E3A8B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B8B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5E846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714CD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2894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E6FAA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929CFE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1A7E0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762B9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43CC5B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9E9D3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0131A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DA92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2E94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0C058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9E76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AB8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013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5E995A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200B3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15A9F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C9764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2AC22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670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02949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0B71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13AC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A7C8E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CB8E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382E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6D702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7530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D893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42509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D2C4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D7642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22AB89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BF7385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63A2F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188A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1B6D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3379A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E745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5175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31AADC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316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74C63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E633B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5A7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D0B2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652A9A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E8D1B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CF8E7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9968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39F8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B3C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E2DF3A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6C13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C22B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1DEF2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6BD8F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6F985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033C0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891E2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251C1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B47EB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6F22A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923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85B2A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4682A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55C5C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081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BF97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1514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C2E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D707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DFBD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2EDB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E5C54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CDA8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EC07F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72616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434FE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65E5E0A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4A73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48AA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CD70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91E0F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FB1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24788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30033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F95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94AB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2D049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6FB5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E460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F22CA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A6D0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98AC8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495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15E3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0D2273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38263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A1F5B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046F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142392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B6F0C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40F89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8C6B1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F5A6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0259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EF603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97D15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F4671E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C8BDA5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453E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77447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1CF6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49FA4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512BA9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D6CE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E97B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EC0A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6133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8F7F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B2701A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77ABF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C7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D4B64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3D8B748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113202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AB851B0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22BA69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561028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B6A959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082FF61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01430B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75D018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BCED0D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DEFEBE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DF6B9C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48F7ECF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FFE56F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E11A573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04E341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8EEA1D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9B8288A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895F6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4B31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7C17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84C4C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7DA6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6F8D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CEEAD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1EE0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A0B46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36F7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7D51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C76F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1EA1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1554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5CD31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1A3BE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993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0FB6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BEE61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CC7A9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AD335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982FE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71B45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1F3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8A70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8EDD1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0C3E3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E8E46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8DFB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BE8336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79D09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D4C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4774AD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7E8D5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022D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F9D7B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18F85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6870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F6095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BEF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3A25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6B1125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6CB22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FBAA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BBE224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C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5CB00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D99D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010372" w14:textId="77777777" w:rsidTr="00722AA3">
        <w:trPr>
          <w:trHeight w:val="144"/>
          <w:tblCellSpacing w:w="20" w:type="nil"/>
        </w:trPr>
        <w:tc>
          <w:tcPr>
            <w:tcW w:w="4906" w:type="dxa"/>
            <w:gridSpan w:val="2"/>
            <w:tcMar>
              <w:top w:w="50" w:type="dxa"/>
              <w:left w:w="100" w:type="dxa"/>
            </w:tcMar>
            <w:vAlign w:val="center"/>
          </w:tcPr>
          <w:p w14:paraId="32FC705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6EAD7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8" w:type="dxa"/>
            <w:gridSpan w:val="2"/>
            <w:tcMar>
              <w:top w:w="50" w:type="dxa"/>
              <w:left w:w="100" w:type="dxa"/>
            </w:tcMar>
            <w:vAlign w:val="center"/>
          </w:tcPr>
          <w:p w14:paraId="4600C136" w14:textId="77777777" w:rsidR="0006669D" w:rsidRDefault="0006669D"/>
        </w:tc>
      </w:tr>
    </w:tbl>
    <w:p w14:paraId="0FEDE3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43179D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3"/>
        <w:gridCol w:w="1384"/>
        <w:gridCol w:w="1263"/>
        <w:gridCol w:w="2090"/>
      </w:tblGrid>
      <w:tr w:rsidR="0006669D" w14:paraId="7F5F3F27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ADE1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46C683FA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1D813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4F8B2AF7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FC2C4F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3C9FB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49C871EB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72C00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8EFB77E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0F151C99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6A7F8" w14:textId="77777777" w:rsidR="0006669D" w:rsidRDefault="0006669D"/>
        </w:tc>
        <w:tc>
          <w:tcPr>
            <w:tcW w:w="4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67EAF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16AB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C8F7F1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C9BAF" w14:textId="77777777" w:rsidR="0006669D" w:rsidRDefault="0006669D"/>
        </w:tc>
        <w:tc>
          <w:tcPr>
            <w:tcW w:w="2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D7F30" w14:textId="77777777" w:rsidR="0006669D" w:rsidRDefault="0006669D"/>
        </w:tc>
      </w:tr>
      <w:tr w:rsidR="0006669D" w14:paraId="024018E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F6C9F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1AFAF6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9AB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E571C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EF042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2D0C1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07381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000C2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4C8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C6C4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76EE3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3A24C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F34D9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99BBBB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E330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8669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00386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4244F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A16C0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ABB7B2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6F68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FF08C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FFEC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C872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FF12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7642AE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CDCF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99ADA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A8C63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CF131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CF79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782E24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2EE90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AF60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8264F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C315C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1BD04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1281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00A97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1BF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DCB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FAB30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7DC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392C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5A58B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0B28D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92ACCA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64C9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B31D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F8D669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A5E81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DC521B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EAAD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44A71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877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C7FCDA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00D00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38EF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3DC89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826C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8C9EDB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5B1B50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D7B0A8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4F21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AB8903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28659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91B2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B7F6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E134B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B0E9F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0D52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FA0B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CD85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95DB8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игр и игровых заданий с выполнением комплексов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13E5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5BD55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914D5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1E86B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D540B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C202A7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09A80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27F6F4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DDDD2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8DB48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629C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E1E31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577A0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1F1F5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52D3A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2310E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52C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3391FD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87362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352E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24EE7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31E78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4D8B7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EB807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AC05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699E5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6EC4C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4573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8B25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8236C0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F3BC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E89EB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C1E1C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97E58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5F22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DC8682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4F5B2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9DF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7AE6C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49485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4D27B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F854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DD93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6BFE4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B07B8C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764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6A2B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40CB53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90E34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6D2FD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AD1BC7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4EB5C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0797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577E52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C95EA61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D55D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E3FC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69067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A03B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C2418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BE2A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1C7E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10F64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CE2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CF7A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A9D2F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0E53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8AC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018C07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422677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AE4F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DF6A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1828F9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CC7D6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F3196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3062FB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6E8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D7A2940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8D2BD5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CD74AF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63D5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83F3A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605C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C425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EC96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105D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3E8EAC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737BC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27A8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A6819F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B9585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7E2D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69483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35E3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618C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86AA9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E6AA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1E6EF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9383D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759BA1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6138B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CC97FC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36B63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F9B04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FEB77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238F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4544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44F6615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и туристических упражнений для укрепления отдельных мышечных групп.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0C0D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70662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50B21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A5044F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376D0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B5ED001" w14:textId="77777777" w:rsidR="0006669D" w:rsidRPr="00722AA3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</w:t>
            </w: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5E9932" w14:textId="77777777" w:rsidR="0006669D" w:rsidRDefault="008937E1">
            <w:pPr>
              <w:spacing w:after="0"/>
              <w:ind w:left="135"/>
              <w:jc w:val="center"/>
            </w:pP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27DD0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57CC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2D771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71E9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11501E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F76F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8B1C7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BCF0CD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801C3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3F85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7E024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CEC0E2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E82A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3BD5C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9A04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C708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86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4AE4E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3CBE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2753C6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F13C8B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9DCE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F6443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A442C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3A3BB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60792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13ED2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0729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EC0E5D9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3E8509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825D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A4A9A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713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7E57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7F82A8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843A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B61F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AE0C8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1CA45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11D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BE6002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A0E90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17A9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7D046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56D9A6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DA4160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0AE58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153EB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13F348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68F43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7D648B1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C932A3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938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3303C5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87CC71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0BAE809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431A86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37F7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16FCA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E71E35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7EB00B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347933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3E269C0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9D0E3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C421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6BDF9D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6E314C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662858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A08A9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3B724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59C1C89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FF6838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4E0BE0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A2A80E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E6908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2A1AB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3107E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08AFD0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4D8D4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1330C3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1B653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84F9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62A92C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010249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C1636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D0EC800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E30238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6D82E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2A03774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7C0F57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65714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B74DCA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D0E0D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D020D9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6891C1F" w14:textId="77777777" w:rsidR="0047355B" w:rsidRPr="009E5D5D" w:rsidRDefault="0047355B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</w:t>
            </w:r>
            <w:r w:rsidR="00722A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088B55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D60CF4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5BBB4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6163B11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1AC07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056A3B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D49C7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294F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D996926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472647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8DBAD6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0458AC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6E9780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AEF49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3EB4992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A55609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842D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0CAAC2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A3C25F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888876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0E7DE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8B10564" w14:textId="77777777" w:rsidTr="00722AA3">
        <w:trPr>
          <w:trHeight w:val="144"/>
          <w:tblCellSpacing w:w="20" w:type="nil"/>
        </w:trPr>
        <w:tc>
          <w:tcPr>
            <w:tcW w:w="4899" w:type="dxa"/>
            <w:gridSpan w:val="2"/>
            <w:tcMar>
              <w:top w:w="50" w:type="dxa"/>
              <w:left w:w="100" w:type="dxa"/>
            </w:tcMar>
            <w:vAlign w:val="center"/>
          </w:tcPr>
          <w:p w14:paraId="18677C57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19E1B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51 </w:t>
            </w:r>
          </w:p>
        </w:tc>
        <w:tc>
          <w:tcPr>
            <w:tcW w:w="3355" w:type="dxa"/>
            <w:gridSpan w:val="2"/>
            <w:tcMar>
              <w:top w:w="50" w:type="dxa"/>
              <w:left w:w="100" w:type="dxa"/>
            </w:tcMar>
            <w:vAlign w:val="center"/>
          </w:tcPr>
          <w:p w14:paraId="5CF5B1C0" w14:textId="77777777" w:rsidR="0047355B" w:rsidRDefault="0047355B" w:rsidP="0047355B"/>
        </w:tc>
      </w:tr>
    </w:tbl>
    <w:p w14:paraId="1A28A3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1DB43E" w14:textId="77777777" w:rsidR="009E5D5D" w:rsidRDefault="009E5D5D" w:rsidP="009E5D5D">
      <w:pPr>
        <w:tabs>
          <w:tab w:val="left" w:pos="5749"/>
        </w:tabs>
      </w:pPr>
    </w:p>
    <w:p w14:paraId="229885AB" w14:textId="77777777" w:rsidR="0006669D" w:rsidRPr="009E5D5D" w:rsidRDefault="009E5D5D" w:rsidP="009E5D5D">
      <w:pPr>
        <w:tabs>
          <w:tab w:val="left" w:pos="5749"/>
        </w:tabs>
        <w:sectPr w:rsidR="0006669D" w:rsidRPr="009E5D5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tab/>
      </w:r>
    </w:p>
    <w:p w14:paraId="504CAE1D" w14:textId="77777777" w:rsidR="0006669D" w:rsidRDefault="008937E1">
      <w:pPr>
        <w:spacing w:after="0"/>
        <w:ind w:left="120"/>
      </w:pPr>
      <w:bookmarkStart w:id="18" w:name="block-56393755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8C062D5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79C461D" w14:textId="77777777" w:rsidR="0006669D" w:rsidRDefault="0006669D">
      <w:pPr>
        <w:spacing w:after="0" w:line="480" w:lineRule="auto"/>
        <w:ind w:left="120"/>
      </w:pPr>
    </w:p>
    <w:p w14:paraId="413AC457" w14:textId="77777777" w:rsidR="0006669D" w:rsidRDefault="0006669D">
      <w:pPr>
        <w:spacing w:after="0" w:line="480" w:lineRule="auto"/>
        <w:ind w:left="120"/>
      </w:pPr>
    </w:p>
    <w:p w14:paraId="068B168D" w14:textId="77777777" w:rsidR="0006669D" w:rsidRDefault="0006669D">
      <w:pPr>
        <w:spacing w:after="0"/>
        <w:ind w:left="120"/>
      </w:pPr>
    </w:p>
    <w:p w14:paraId="20ECC3A4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61A28B2" w14:textId="77777777" w:rsidR="0006669D" w:rsidRDefault="0006669D">
      <w:pPr>
        <w:spacing w:after="0" w:line="480" w:lineRule="auto"/>
        <w:ind w:left="120"/>
      </w:pPr>
    </w:p>
    <w:p w14:paraId="2497FE65" w14:textId="77777777" w:rsidR="0006669D" w:rsidRDefault="0006669D">
      <w:pPr>
        <w:spacing w:after="0"/>
        <w:ind w:left="120"/>
      </w:pPr>
    </w:p>
    <w:p w14:paraId="76073856" w14:textId="77777777" w:rsidR="0006669D" w:rsidRPr="009E5D5D" w:rsidRDefault="008937E1">
      <w:pPr>
        <w:spacing w:after="0" w:line="480" w:lineRule="auto"/>
        <w:ind w:left="120"/>
        <w:rPr>
          <w:lang w:val="ru-RU"/>
        </w:rPr>
      </w:pPr>
      <w:r w:rsidRPr="009E5D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093EAB" w14:textId="77777777" w:rsidR="0006669D" w:rsidRPr="009E5D5D" w:rsidRDefault="0006669D">
      <w:pPr>
        <w:spacing w:after="0" w:line="480" w:lineRule="auto"/>
        <w:ind w:left="120"/>
        <w:rPr>
          <w:lang w:val="ru-RU"/>
        </w:rPr>
      </w:pPr>
    </w:p>
    <w:p w14:paraId="13B5F0AE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45DEEC6C" w14:textId="77777777" w:rsidR="008937E1" w:rsidRPr="009E5D5D" w:rsidRDefault="008937E1">
      <w:pPr>
        <w:rPr>
          <w:lang w:val="ru-RU"/>
        </w:rPr>
      </w:pPr>
    </w:p>
    <w:sectPr w:rsidR="008937E1" w:rsidRPr="009E5D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9D"/>
    <w:rsid w:val="0006669D"/>
    <w:rsid w:val="003472AC"/>
    <w:rsid w:val="0047355B"/>
    <w:rsid w:val="00546AE2"/>
    <w:rsid w:val="00635956"/>
    <w:rsid w:val="00674206"/>
    <w:rsid w:val="00722AA3"/>
    <w:rsid w:val="00746515"/>
    <w:rsid w:val="007774B2"/>
    <w:rsid w:val="007A4A6E"/>
    <w:rsid w:val="008725CF"/>
    <w:rsid w:val="008937E1"/>
    <w:rsid w:val="00994D13"/>
    <w:rsid w:val="009E5D5D"/>
    <w:rsid w:val="00B317D4"/>
    <w:rsid w:val="00BA0D1F"/>
    <w:rsid w:val="00BE1C09"/>
    <w:rsid w:val="00E61E24"/>
    <w:rsid w:val="00F960EC"/>
    <w:rsid w:val="00FA54E1"/>
    <w:rsid w:val="00FA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42D6"/>
  <w15:docId w15:val="{FEBBE116-C548-4EE1-86DD-A7BB703A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BA0D1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35</Pages>
  <Words>14177</Words>
  <Characters>80813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comptorg</dc:creator>
  <cp:lastModifiedBy>mugiwara_1</cp:lastModifiedBy>
  <cp:revision>14</cp:revision>
  <dcterms:created xsi:type="dcterms:W3CDTF">2025-08-25T13:43:00Z</dcterms:created>
  <dcterms:modified xsi:type="dcterms:W3CDTF">2025-09-25T22:17:00Z</dcterms:modified>
</cp:coreProperties>
</file>